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A4F5" w14:textId="3E8B245C" w:rsidR="00036CC0" w:rsidRPr="00036CC0" w:rsidRDefault="00036CC0" w:rsidP="00036CC0">
      <w:pPr>
        <w:jc w:val="right"/>
      </w:pPr>
      <w:r w:rsidRPr="008846F3">
        <w:t>Sejny, ……………………..</w:t>
      </w:r>
    </w:p>
    <w:p w14:paraId="1AF9FCAF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09F0">
        <w:rPr>
          <w:b/>
          <w:bCs/>
          <w:sz w:val="24"/>
          <w:szCs w:val="24"/>
        </w:rPr>
        <w:t>WNIOSEK</w:t>
      </w:r>
    </w:p>
    <w:p w14:paraId="035F8977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09F0">
        <w:rPr>
          <w:b/>
          <w:bCs/>
          <w:sz w:val="24"/>
          <w:szCs w:val="24"/>
        </w:rPr>
        <w:t xml:space="preserve">o </w:t>
      </w:r>
      <w:r w:rsidR="003C148C" w:rsidRPr="00C609F0">
        <w:rPr>
          <w:b/>
          <w:bCs/>
          <w:sz w:val="24"/>
          <w:szCs w:val="24"/>
        </w:rPr>
        <w:t>skierowanie na szkolenie wskazane przez osobę</w:t>
      </w:r>
      <w:r w:rsidR="00BA19D5">
        <w:rPr>
          <w:b/>
          <w:bCs/>
          <w:sz w:val="24"/>
          <w:szCs w:val="24"/>
        </w:rPr>
        <w:t xml:space="preserve"> uprawnioną</w:t>
      </w:r>
    </w:p>
    <w:p w14:paraId="03293D1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018C722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>art. 40 ust. 3</w:t>
      </w:r>
    </w:p>
    <w:p w14:paraId="319C5D43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206846D9" w14:textId="79381F30" w:rsidR="003C148C" w:rsidRPr="00037247" w:rsidRDefault="00224697" w:rsidP="0003724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Verdana-Italic"/>
          <w:iCs/>
          <w:sz w:val="24"/>
          <w:szCs w:val="24"/>
        </w:rPr>
        <w:t>(Dz. U. z 20</w:t>
      </w:r>
      <w:r w:rsidR="00EF35E9">
        <w:rPr>
          <w:rFonts w:cs="Verdana-Italic"/>
          <w:iCs/>
          <w:sz w:val="24"/>
          <w:szCs w:val="24"/>
        </w:rPr>
        <w:t>2</w:t>
      </w:r>
      <w:r w:rsidR="007C147B">
        <w:rPr>
          <w:rFonts w:cs="Verdana-Italic"/>
          <w:iCs/>
          <w:sz w:val="24"/>
          <w:szCs w:val="24"/>
        </w:rPr>
        <w:t>2</w:t>
      </w:r>
      <w:r w:rsidR="003C148C" w:rsidRPr="00C609F0">
        <w:rPr>
          <w:rFonts w:cs="Verdana-Italic"/>
          <w:iCs/>
          <w:sz w:val="24"/>
          <w:szCs w:val="24"/>
        </w:rPr>
        <w:t xml:space="preserve">r., poz. </w:t>
      </w:r>
      <w:r w:rsidR="005E5F0C">
        <w:rPr>
          <w:rFonts w:cs="Verdana-Italic"/>
          <w:iCs/>
          <w:sz w:val="24"/>
          <w:szCs w:val="24"/>
        </w:rPr>
        <w:t>690</w:t>
      </w:r>
      <w:r w:rsidR="003C148C" w:rsidRPr="00C609F0">
        <w:rPr>
          <w:rFonts w:cs="Verdana-Italic"/>
          <w:iCs/>
          <w:sz w:val="24"/>
          <w:szCs w:val="24"/>
        </w:rPr>
        <w:t xml:space="preserve"> z późn. zmianami)</w:t>
      </w:r>
    </w:p>
    <w:p w14:paraId="5B72C8C6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D8D3AE1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6914291A" w14:textId="77777777" w:rsidTr="00B35AC7">
        <w:tc>
          <w:tcPr>
            <w:tcW w:w="3936" w:type="dxa"/>
          </w:tcPr>
          <w:p w14:paraId="0E18B99C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6595506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3ADBE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4E70DBF0" w14:textId="77777777" w:rsidTr="00B35AC7">
        <w:tc>
          <w:tcPr>
            <w:tcW w:w="3936" w:type="dxa"/>
          </w:tcPr>
          <w:p w14:paraId="4579BD03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6A54EB8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DBEF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E49E7C5" w14:textId="77777777" w:rsidTr="00B35AC7">
        <w:tc>
          <w:tcPr>
            <w:tcW w:w="3936" w:type="dxa"/>
          </w:tcPr>
          <w:p w14:paraId="5AB26D1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0A0EE7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DC1658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52170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113F063" w14:textId="77777777" w:rsidTr="00B35AC7">
        <w:tc>
          <w:tcPr>
            <w:tcW w:w="3936" w:type="dxa"/>
          </w:tcPr>
          <w:p w14:paraId="144D38F3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718E879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F4600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8F8FCDA" w14:textId="77777777" w:rsidTr="00B35AC7">
        <w:tc>
          <w:tcPr>
            <w:tcW w:w="3936" w:type="dxa"/>
          </w:tcPr>
          <w:p w14:paraId="04F9E0A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012B521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F8E86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7C6118E3" w14:textId="77777777" w:rsidTr="00B35AC7">
        <w:tc>
          <w:tcPr>
            <w:tcW w:w="3936" w:type="dxa"/>
          </w:tcPr>
          <w:p w14:paraId="3309348D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0331DAA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2A9DA21E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3AFAB5F2" w14:textId="77777777" w:rsidTr="00B35AC7">
        <w:tc>
          <w:tcPr>
            <w:tcW w:w="3936" w:type="dxa"/>
          </w:tcPr>
          <w:p w14:paraId="3404B1F4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332BB04A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16C7C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F4AD46E" w14:textId="77777777" w:rsidTr="00B35AC7">
        <w:tc>
          <w:tcPr>
            <w:tcW w:w="3936" w:type="dxa"/>
          </w:tcPr>
          <w:p w14:paraId="3F22D58A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3666D3B1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1D40ED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381ECB3" w14:textId="77777777" w:rsidTr="00B35AC7">
        <w:trPr>
          <w:trHeight w:val="75"/>
        </w:trPr>
        <w:tc>
          <w:tcPr>
            <w:tcW w:w="3936" w:type="dxa"/>
          </w:tcPr>
          <w:p w14:paraId="54C456E0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0B45C431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E84461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624AA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D77271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t>INFORMACJA O WNIOSKOWANYM SZKOLENIU</w:t>
      </w:r>
    </w:p>
    <w:p w14:paraId="3F4E173E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Nazwa szkolenia:</w:t>
      </w:r>
    </w:p>
    <w:p w14:paraId="31DE7639" w14:textId="77777777" w:rsid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A343C" w14:textId="77777777" w:rsidR="003C148C" w:rsidRP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Nazwa i adres instytucji szkoleniowej</w:t>
      </w:r>
    </w:p>
    <w:p w14:paraId="0B62BF3C" w14:textId="77777777" w:rsidR="003C148C" w:rsidRP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5B2119C" w14:textId="66012CD5" w:rsidR="005632D8" w:rsidRDefault="003C148C" w:rsidP="0003724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B5A4785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Koszt szkolenia: ...............</w:t>
      </w:r>
      <w:r>
        <w:rPr>
          <w:rFonts w:cs="Verdana"/>
          <w:sz w:val="24"/>
          <w:szCs w:val="24"/>
        </w:rPr>
        <w:t>........................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...................................................................................................</w:t>
      </w:r>
    </w:p>
    <w:p w14:paraId="7176757B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6885EA6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Planowany termin szkolenia: ......</w:t>
      </w:r>
      <w:r>
        <w:rPr>
          <w:rFonts w:cs="Verdana"/>
          <w:sz w:val="24"/>
          <w:szCs w:val="24"/>
        </w:rPr>
        <w:t>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...........................................................................................</w:t>
      </w:r>
    </w:p>
    <w:p w14:paraId="747ED2B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0670AD4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Liczba godzin szkolenia:...................</w:t>
      </w:r>
      <w:r>
        <w:rPr>
          <w:rFonts w:cs="Verdana"/>
          <w:sz w:val="24"/>
          <w:szCs w:val="24"/>
        </w:rPr>
        <w:t>..............................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</w:t>
      </w:r>
    </w:p>
    <w:p w14:paraId="4C1738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31D2723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t>UZASADNIENIE CELOWOŚCI SZKOLENIA</w:t>
      </w:r>
    </w:p>
    <w:p w14:paraId="71752C81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739405C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A66C7B0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407829B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F2A3BB6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241B94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Informuję, że po ukończeniu wskazanego szkolenia zamierzam podjąć zatrudnienie na okres minimum ……………….. </w:t>
      </w:r>
      <w:r>
        <w:rPr>
          <w:rFonts w:cs="Verdana"/>
          <w:sz w:val="24"/>
          <w:szCs w:val="24"/>
        </w:rPr>
        <w:t>na………………………………………… (należy podać formę zatrudnienia)</w:t>
      </w:r>
    </w:p>
    <w:p w14:paraId="6E6E359B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50B6077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5632D8">
        <w:rPr>
          <w:rFonts w:cs="Verdana"/>
          <w:b/>
          <w:sz w:val="24"/>
          <w:szCs w:val="24"/>
        </w:rPr>
        <w:t>Uwaga!</w:t>
      </w:r>
    </w:p>
    <w:p w14:paraId="70807118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Powiatowy Urząd Pracy może skierować bezrobotnego na wskazane przez niego szkolenie, jeżeli uzasadni on celowość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tego szkolenia.</w:t>
      </w:r>
    </w:p>
    <w:p w14:paraId="0A7FAAF2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Koszt szkolenia w części finansowanej z Funduszu Pracy nie może przekroczyć 300% przeciętnego wynagrodzenia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danym roku.</w:t>
      </w:r>
    </w:p>
    <w:p w14:paraId="5ECDB7E4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Szkolenie wskazane przez osobę uprawnioną musi obejmować przeciętnie nie mniej niż 25 godzin zegarowych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tygodniu. Instytucja szkoleniowa przeprowadzająca szkolenie musi posiadać aktualny wpis do rejestru instytucji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szkoleniowych.</w:t>
      </w:r>
    </w:p>
    <w:p w14:paraId="15148597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przypadku przerwania szkolenia z własnej winy, osoba uprawniona zobowiązana jest do zwrotu kosztów tego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szkolenia.</w:t>
      </w:r>
    </w:p>
    <w:p w14:paraId="4F55AA9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247DB680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**Nie uczestniczyłem/am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05CF11F6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**Brałem/am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73F0CC7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7E05FEB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75CCBC38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4A5DA84E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060E8AD6" w14:textId="77777777" w:rsidR="005632D8" w:rsidRPr="005632D8" w:rsidRDefault="005632D8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76F0E6B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12CF01ED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 w:rsidR="00872AF9"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 w:rsidR="007638F5">
        <w:rPr>
          <w:rFonts w:cs="Verdana"/>
          <w:sz w:val="24"/>
          <w:szCs w:val="24"/>
        </w:rPr>
        <w:t>1</w:t>
      </w:r>
      <w:r w:rsidR="00872AF9">
        <w:rPr>
          <w:rFonts w:cs="Verdana"/>
          <w:sz w:val="24"/>
          <w:szCs w:val="24"/>
        </w:rPr>
        <w:t>8</w:t>
      </w:r>
      <w:r w:rsidRPr="003C148C">
        <w:rPr>
          <w:rFonts w:cs="Verdana"/>
          <w:sz w:val="24"/>
          <w:szCs w:val="24"/>
        </w:rPr>
        <w:t xml:space="preserve">r. </w:t>
      </w:r>
      <w:r w:rsidR="007638F5">
        <w:rPr>
          <w:rFonts w:cs="Verdana"/>
          <w:sz w:val="24"/>
          <w:szCs w:val="24"/>
        </w:rPr>
        <w:t xml:space="preserve">poz. </w:t>
      </w:r>
      <w:r w:rsidR="00872AF9">
        <w:rPr>
          <w:rFonts w:cs="Verdana"/>
          <w:sz w:val="24"/>
          <w:szCs w:val="24"/>
        </w:rPr>
        <w:t>1000</w:t>
      </w:r>
      <w:r w:rsidRPr="003C148C">
        <w:rPr>
          <w:rFonts w:cs="Verdana"/>
          <w:sz w:val="24"/>
          <w:szCs w:val="24"/>
        </w:rPr>
        <w:t xml:space="preserve"> z późn.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2A898AAF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99A2E24" w14:textId="77777777" w:rsidR="003C148C" w:rsidRPr="003C148C" w:rsidRDefault="003C148C" w:rsidP="005632D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 w:rsidR="005632D8"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2AE921BA" w14:textId="77777777" w:rsidR="00B35AC7" w:rsidRDefault="003C148C" w:rsidP="001410E9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632D8">
        <w:rPr>
          <w:rFonts w:cs="Verdana-Italic"/>
          <w:i/>
          <w:iCs/>
          <w:sz w:val="24"/>
          <w:szCs w:val="24"/>
        </w:rPr>
        <w:t xml:space="preserve">   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A7F562C" w14:textId="77777777" w:rsidR="00037247" w:rsidRDefault="00037247" w:rsidP="003933FA">
      <w:pPr>
        <w:spacing w:after="0"/>
        <w:rPr>
          <w:b/>
          <w:sz w:val="24"/>
          <w:szCs w:val="24"/>
          <w:u w:val="single"/>
        </w:rPr>
      </w:pPr>
    </w:p>
    <w:p w14:paraId="246B9EEA" w14:textId="77777777" w:rsidR="00037247" w:rsidRDefault="00037247" w:rsidP="003933FA">
      <w:pPr>
        <w:spacing w:after="0"/>
        <w:rPr>
          <w:b/>
          <w:sz w:val="24"/>
          <w:szCs w:val="24"/>
          <w:u w:val="single"/>
        </w:rPr>
      </w:pPr>
    </w:p>
    <w:p w14:paraId="4CBF9FC8" w14:textId="3219D776" w:rsidR="003933FA" w:rsidRPr="002B66B6" w:rsidRDefault="003933FA" w:rsidP="003933FA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E6192DF" w14:textId="77777777" w:rsidR="00AB5ED1" w:rsidRDefault="00AB5ED1" w:rsidP="00AB5ED1">
      <w:pPr>
        <w:pStyle w:val="Akapitzlist"/>
        <w:spacing w:after="0" w:line="200" w:lineRule="atLeast"/>
        <w:rPr>
          <w:rFonts w:cs="Tahoma"/>
          <w:b/>
          <w:bCs/>
          <w:sz w:val="24"/>
          <w:szCs w:val="24"/>
        </w:rPr>
      </w:pPr>
    </w:p>
    <w:p w14:paraId="304C5F56" w14:textId="77777777" w:rsidR="003933FA" w:rsidRPr="002B66B6" w:rsidRDefault="003933FA" w:rsidP="003933FA">
      <w:pPr>
        <w:pStyle w:val="Akapitzlist"/>
        <w:numPr>
          <w:ilvl w:val="0"/>
          <w:numId w:val="7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7CF2367D" w14:textId="77777777" w:rsidR="003933FA" w:rsidRPr="002B66B6" w:rsidRDefault="003933FA" w:rsidP="003933FA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933FA" w:rsidRPr="002B66B6" w14:paraId="2B271744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7DA" w14:textId="77777777" w:rsidR="00014417" w:rsidRDefault="00014417" w:rsidP="00B23C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wskazane przez kandydata szkolenie wynika z Indywidulanego Planu Działania </w:t>
            </w:r>
          </w:p>
          <w:p w14:paraId="5ECE6C81" w14:textId="77777777" w:rsidR="00014417" w:rsidRDefault="00014417" w:rsidP="00B23C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 w:rsidRPr="002B66B6">
              <w:rPr>
                <w:sz w:val="24"/>
                <w:szCs w:val="24"/>
              </w:rPr>
              <w:t xml:space="preserve"> □   </w:t>
            </w:r>
            <w:r>
              <w:rPr>
                <w:sz w:val="24"/>
                <w:szCs w:val="24"/>
              </w:rPr>
              <w:t xml:space="preserve">                                                                 NIE </w:t>
            </w:r>
            <w:r w:rsidRPr="002B66B6">
              <w:rPr>
                <w:sz w:val="24"/>
                <w:szCs w:val="24"/>
              </w:rPr>
              <w:t xml:space="preserve"> □   </w:t>
            </w:r>
          </w:p>
          <w:p w14:paraId="302589E0" w14:textId="77777777" w:rsidR="003933FA" w:rsidRPr="002B66B6" w:rsidRDefault="003933FA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</w:p>
        </w:tc>
      </w:tr>
      <w:tr w:rsidR="003933FA" w:rsidRPr="002B66B6" w14:paraId="4AE0A6B9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AB9" w14:textId="77777777" w:rsidR="00AB5ED1" w:rsidRDefault="00AB5ED1" w:rsidP="00AB5ED1">
            <w:pPr>
              <w:spacing w:after="0" w:line="240" w:lineRule="auto"/>
              <w:rPr>
                <w:sz w:val="24"/>
                <w:szCs w:val="24"/>
              </w:rPr>
            </w:pPr>
          </w:p>
          <w:p w14:paraId="40A34578" w14:textId="77777777" w:rsidR="003933FA" w:rsidRDefault="003933FA" w:rsidP="00AB5ED1">
            <w:pPr>
              <w:spacing w:after="0" w:line="24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52ACD127" w14:textId="77777777" w:rsidR="003933FA" w:rsidRPr="002B66B6" w:rsidRDefault="003933FA" w:rsidP="00AB5E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2768F414" w14:textId="77777777" w:rsidR="003933FA" w:rsidRDefault="003933FA" w:rsidP="00AB5ED1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/>
          <w:b/>
        </w:rPr>
      </w:pPr>
    </w:p>
    <w:p w14:paraId="00687A30" w14:textId="77777777" w:rsidR="003933FA" w:rsidRPr="00AB5ED1" w:rsidRDefault="003933FA" w:rsidP="003933FA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 w:rsidRPr="00AB5ED1">
        <w:rPr>
          <w:rFonts w:asciiTheme="minorHAnsi" w:hAnsiTheme="minorHAnsi"/>
          <w:b/>
        </w:rPr>
        <w:t>2.Opinia doradcy zawodowego</w:t>
      </w:r>
      <w:r w:rsidRPr="00AB5ED1">
        <w:rPr>
          <w:rFonts w:asciiTheme="minorHAnsi" w:hAnsiTheme="minorHAnsi"/>
        </w:rPr>
        <w:t xml:space="preserve"> o predyspozycjach zawodowych i preferowanym kierunku szkolenia:</w:t>
      </w:r>
    </w:p>
    <w:p w14:paraId="43242B86" w14:textId="77777777" w:rsidR="003933FA" w:rsidRPr="00AB5ED1" w:rsidRDefault="003933FA" w:rsidP="003933FA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AB5ED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</w:t>
      </w:r>
    </w:p>
    <w:p w14:paraId="5DA69456" w14:textId="77777777" w:rsidR="003933FA" w:rsidRPr="00AB5ED1" w:rsidRDefault="003933FA" w:rsidP="003933FA">
      <w:pPr>
        <w:spacing w:after="0" w:line="360" w:lineRule="auto"/>
        <w:jc w:val="both"/>
        <w:rPr>
          <w:sz w:val="24"/>
          <w:szCs w:val="24"/>
        </w:rPr>
      </w:pPr>
      <w:r w:rsidRPr="00AB5ED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59B9B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hAnsi="Calibri"/>
          <w:b/>
          <w:bCs/>
          <w:color w:val="auto"/>
          <w:spacing w:val="-14"/>
          <w:szCs w:val="24"/>
        </w:rPr>
      </w:pPr>
      <w:r w:rsidRPr="00AB5ED1">
        <w:rPr>
          <w:rFonts w:ascii="Calibri" w:hAnsi="Calibr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387F6685" w14:textId="247961DC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AB5ED1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instytucjach rynku pracy (Dz. U. Z 20</w:t>
      </w:r>
      <w:r w:rsidR="00EF35E9">
        <w:rPr>
          <w:rFonts w:ascii="Calibri" w:hAnsi="Calibri"/>
          <w:bCs/>
          <w:color w:val="auto"/>
          <w:spacing w:val="-6"/>
          <w:sz w:val="20"/>
        </w:rPr>
        <w:t>2</w:t>
      </w:r>
      <w:r w:rsidR="005E5F0C">
        <w:rPr>
          <w:rFonts w:ascii="Calibri" w:hAnsi="Calibri"/>
          <w:bCs/>
          <w:color w:val="auto"/>
          <w:spacing w:val="-6"/>
          <w:sz w:val="20"/>
        </w:rPr>
        <w:t>2</w:t>
      </w:r>
      <w:r w:rsidRPr="00AB5ED1">
        <w:rPr>
          <w:rFonts w:ascii="Calibri" w:hAnsi="Calibri"/>
          <w:bCs/>
          <w:color w:val="auto"/>
          <w:spacing w:val="-6"/>
          <w:sz w:val="20"/>
        </w:rPr>
        <w:t>r, poz.</w:t>
      </w:r>
      <w:r w:rsidR="005E5F0C">
        <w:rPr>
          <w:rFonts w:ascii="Calibri" w:hAnsi="Calibri"/>
          <w:bCs/>
          <w:color w:val="auto"/>
          <w:spacing w:val="-6"/>
          <w:sz w:val="20"/>
        </w:rPr>
        <w:t>690</w:t>
      </w:r>
      <w:r w:rsidRPr="00AB5ED1">
        <w:rPr>
          <w:rFonts w:ascii="Calibri" w:hAnsi="Calibri"/>
          <w:bCs/>
          <w:color w:val="auto"/>
          <w:spacing w:val="-6"/>
          <w:sz w:val="20"/>
        </w:rPr>
        <w:t xml:space="preserve"> z późn. zm.)</w:t>
      </w:r>
      <w:r w:rsidRPr="00AB5ED1">
        <w:rPr>
          <w:rFonts w:ascii="Calibri" w:hAnsi="Calibri"/>
          <w:bCs/>
          <w:color w:val="auto"/>
          <w:sz w:val="20"/>
        </w:rPr>
        <w:t xml:space="preserve"> </w:t>
      </w:r>
    </w:p>
    <w:p w14:paraId="0A8CD4A9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57C710CA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AB5ED1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ADBF478" w14:textId="77777777" w:rsidR="00E04333" w:rsidRPr="00AB5ED1" w:rsidRDefault="00E04333" w:rsidP="00E04333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AB5ED1">
        <w:rPr>
          <w:rFonts w:ascii="Calibri" w:eastAsia="Arial Unicode MS" w:hAnsi="Calibri"/>
          <w:bCs/>
          <w:color w:val="auto"/>
          <w:szCs w:val="24"/>
        </w:rPr>
        <w:t>……………………………………………</w:t>
      </w:r>
      <w:r w:rsidR="00AB5ED1">
        <w:rPr>
          <w:rFonts w:ascii="Calibri" w:eastAsia="Arial Unicode MS" w:hAnsi="Calibri"/>
          <w:bCs/>
          <w:color w:val="auto"/>
          <w:szCs w:val="24"/>
        </w:rPr>
        <w:t>…………..</w:t>
      </w:r>
      <w:r w:rsidRPr="00AB5ED1">
        <w:rPr>
          <w:rFonts w:ascii="Calibri" w:eastAsia="Arial Unicode MS" w:hAnsi="Calibri"/>
          <w:bCs/>
          <w:color w:val="auto"/>
          <w:szCs w:val="24"/>
        </w:rPr>
        <w:tab/>
      </w:r>
    </w:p>
    <w:p w14:paraId="333E6654" w14:textId="77777777" w:rsidR="00E04333" w:rsidRPr="00AB5ED1" w:rsidRDefault="00E04333" w:rsidP="00E04333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</w:p>
    <w:p w14:paraId="7BE869F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1E365DE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6BD6F37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="00430492">
        <w:rPr>
          <w:sz w:val="24"/>
          <w:szCs w:val="24"/>
        </w:rPr>
        <w:t xml:space="preserve">       </w:t>
      </w:r>
      <w:r w:rsidRPr="002B66B6">
        <w:rPr>
          <w:sz w:val="24"/>
          <w:szCs w:val="24"/>
        </w:rPr>
        <w:t xml:space="preserve">podpis i pieczęć </w:t>
      </w:r>
    </w:p>
    <w:p w14:paraId="4C6053F7" w14:textId="77777777" w:rsidR="003933FA" w:rsidRPr="002B66B6" w:rsidRDefault="003933FA" w:rsidP="003933FA">
      <w:pPr>
        <w:spacing w:after="0"/>
        <w:ind w:firstLine="708"/>
        <w:jc w:val="both"/>
        <w:rPr>
          <w:sz w:val="24"/>
          <w:szCs w:val="24"/>
        </w:rPr>
      </w:pPr>
    </w:p>
    <w:p w14:paraId="26821368" w14:textId="77777777" w:rsidR="003933FA" w:rsidRPr="002B66B6" w:rsidRDefault="003933FA" w:rsidP="003933FA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672F4D1A" w14:textId="77777777" w:rsidR="003933FA" w:rsidRPr="002B66B6" w:rsidRDefault="003933FA" w:rsidP="003933FA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CADD3DC" w14:textId="77777777" w:rsidR="003933FA" w:rsidRPr="002B66B6" w:rsidRDefault="003933FA" w:rsidP="003933FA">
      <w:pPr>
        <w:spacing w:after="0" w:line="360" w:lineRule="auto"/>
        <w:jc w:val="center"/>
        <w:rPr>
          <w:sz w:val="24"/>
          <w:szCs w:val="24"/>
        </w:rPr>
      </w:pPr>
    </w:p>
    <w:p w14:paraId="53A56A9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BF75AF5" w14:textId="77777777" w:rsidR="003933FA" w:rsidRPr="002B66B6" w:rsidRDefault="003933FA" w:rsidP="003933FA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B6927A5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7C22B915" w14:textId="77777777" w:rsidR="003933FA" w:rsidRPr="002B66B6" w:rsidRDefault="003933FA" w:rsidP="003933FA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5B235A28" w14:textId="77777777" w:rsidR="003933FA" w:rsidRDefault="003933FA" w:rsidP="003933FA">
      <w:pPr>
        <w:spacing w:after="0"/>
        <w:jc w:val="both"/>
        <w:rPr>
          <w:sz w:val="24"/>
          <w:szCs w:val="24"/>
        </w:rPr>
      </w:pPr>
    </w:p>
    <w:p w14:paraId="7646905D" w14:textId="77777777" w:rsidR="003933FA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C1D25D7" w14:textId="77777777" w:rsidR="003933FA" w:rsidRDefault="003933FA" w:rsidP="003933FA">
      <w:pPr>
        <w:spacing w:after="0"/>
        <w:jc w:val="both"/>
        <w:rPr>
          <w:sz w:val="24"/>
          <w:szCs w:val="24"/>
        </w:rPr>
      </w:pPr>
    </w:p>
    <w:p w14:paraId="55416BDE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49D3F76B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63C7A08E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7C675BDF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243C769F" w14:textId="77777777" w:rsidR="003933FA" w:rsidRPr="007F01F6" w:rsidRDefault="003933FA" w:rsidP="007F01F6">
      <w:pPr>
        <w:spacing w:after="0"/>
        <w:ind w:firstLine="708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3933FA" w:rsidRPr="007F01F6" w:rsidSect="00B35AC7">
      <w:footerReference w:type="default" r:id="rId8"/>
      <w:headerReference w:type="first" r:id="rId9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5366" w14:textId="77777777" w:rsidR="006D0C75" w:rsidRDefault="006D0C75" w:rsidP="00D6782B">
      <w:pPr>
        <w:spacing w:after="0" w:line="240" w:lineRule="auto"/>
      </w:pPr>
      <w:r>
        <w:separator/>
      </w:r>
    </w:p>
  </w:endnote>
  <w:endnote w:type="continuationSeparator" w:id="0">
    <w:p w14:paraId="1037859D" w14:textId="77777777" w:rsidR="006D0C75" w:rsidRDefault="006D0C75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34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4FFA3882" w14:textId="77777777" w:rsidR="00AB5ED1" w:rsidRDefault="00AB5ED1">
            <w:pPr>
              <w:pStyle w:val="Stopka"/>
              <w:jc w:val="right"/>
            </w:pPr>
            <w:r>
              <w:t xml:space="preserve">Strona </w:t>
            </w:r>
            <w:r w:rsidR="00FD5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5C69">
              <w:rPr>
                <w:b/>
                <w:sz w:val="24"/>
                <w:szCs w:val="24"/>
              </w:rPr>
              <w:fldChar w:fldCharType="separate"/>
            </w:r>
            <w:r w:rsidR="00014417">
              <w:rPr>
                <w:b/>
                <w:noProof/>
              </w:rPr>
              <w:t>2</w:t>
            </w:r>
            <w:r w:rsidR="00FD5C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5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5C69">
              <w:rPr>
                <w:b/>
                <w:sz w:val="24"/>
                <w:szCs w:val="24"/>
              </w:rPr>
              <w:fldChar w:fldCharType="separate"/>
            </w:r>
            <w:r w:rsidR="00014417">
              <w:rPr>
                <w:b/>
                <w:noProof/>
              </w:rPr>
              <w:t>3</w:t>
            </w:r>
            <w:r w:rsidR="00FD5C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56BC93" w14:textId="77777777" w:rsidR="00AB5ED1" w:rsidRDefault="00AB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1C15" w14:textId="77777777" w:rsidR="006D0C75" w:rsidRDefault="006D0C75" w:rsidP="00D6782B">
      <w:pPr>
        <w:spacing w:after="0" w:line="240" w:lineRule="auto"/>
      </w:pPr>
      <w:r>
        <w:separator/>
      </w:r>
    </w:p>
  </w:footnote>
  <w:footnote w:type="continuationSeparator" w:id="0">
    <w:p w14:paraId="6B996D4C" w14:textId="77777777" w:rsidR="006D0C75" w:rsidRDefault="006D0C75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9B97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77146214" wp14:editId="64038A7B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2BCBBEE8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tel: 87 51 63 970, fax: </w:t>
    </w:r>
    <w:r w:rsidR="00872AF9">
      <w:rPr>
        <w:rFonts w:ascii="Cambria Math" w:hAnsi="Cambria Math"/>
        <w:b/>
      </w:rPr>
      <w:t>877 390 997</w:t>
    </w:r>
  </w:p>
  <w:p w14:paraId="426795F6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1AF0C361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e-mail: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21841EE1" w14:textId="77777777" w:rsidR="00C609F0" w:rsidRPr="006C4DF1" w:rsidRDefault="00000000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6E47C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64A171E1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661EC"/>
    <w:multiLevelType w:val="multilevel"/>
    <w:tmpl w:val="F0BC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574608">
    <w:abstractNumId w:val="6"/>
  </w:num>
  <w:num w:numId="2" w16cid:durableId="1327704031">
    <w:abstractNumId w:val="2"/>
  </w:num>
  <w:num w:numId="3" w16cid:durableId="944580401">
    <w:abstractNumId w:val="0"/>
  </w:num>
  <w:num w:numId="4" w16cid:durableId="1644893564">
    <w:abstractNumId w:val="3"/>
  </w:num>
  <w:num w:numId="5" w16cid:durableId="1688671488">
    <w:abstractNumId w:val="7"/>
  </w:num>
  <w:num w:numId="6" w16cid:durableId="1670936825">
    <w:abstractNumId w:val="4"/>
  </w:num>
  <w:num w:numId="7" w16cid:durableId="995454892">
    <w:abstractNumId w:val="1"/>
  </w:num>
  <w:num w:numId="8" w16cid:durableId="207867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14417"/>
    <w:rsid w:val="000356B6"/>
    <w:rsid w:val="0003623E"/>
    <w:rsid w:val="00036CC0"/>
    <w:rsid w:val="00037247"/>
    <w:rsid w:val="0007133C"/>
    <w:rsid w:val="00097EB6"/>
    <w:rsid w:val="000D605E"/>
    <w:rsid w:val="00120F64"/>
    <w:rsid w:val="00137154"/>
    <w:rsid w:val="001410E9"/>
    <w:rsid w:val="00142D45"/>
    <w:rsid w:val="001435A3"/>
    <w:rsid w:val="00161300"/>
    <w:rsid w:val="00181AE7"/>
    <w:rsid w:val="001B1B78"/>
    <w:rsid w:val="001B27EB"/>
    <w:rsid w:val="001B5A8D"/>
    <w:rsid w:val="001D184D"/>
    <w:rsid w:val="001F3CBE"/>
    <w:rsid w:val="002046F8"/>
    <w:rsid w:val="00207B6F"/>
    <w:rsid w:val="00214536"/>
    <w:rsid w:val="00224697"/>
    <w:rsid w:val="00226E29"/>
    <w:rsid w:val="0025723B"/>
    <w:rsid w:val="0027305B"/>
    <w:rsid w:val="00280FDC"/>
    <w:rsid w:val="002821E7"/>
    <w:rsid w:val="0028334D"/>
    <w:rsid w:val="00285FAB"/>
    <w:rsid w:val="002975CD"/>
    <w:rsid w:val="002A6499"/>
    <w:rsid w:val="002C54AD"/>
    <w:rsid w:val="002E6639"/>
    <w:rsid w:val="00335573"/>
    <w:rsid w:val="00340DE6"/>
    <w:rsid w:val="00345658"/>
    <w:rsid w:val="00363D1A"/>
    <w:rsid w:val="00366CE1"/>
    <w:rsid w:val="003933FA"/>
    <w:rsid w:val="003A6715"/>
    <w:rsid w:val="003C148C"/>
    <w:rsid w:val="003C645E"/>
    <w:rsid w:val="003E5733"/>
    <w:rsid w:val="003F2F41"/>
    <w:rsid w:val="0040348B"/>
    <w:rsid w:val="00403CE2"/>
    <w:rsid w:val="00421D0B"/>
    <w:rsid w:val="00430492"/>
    <w:rsid w:val="0044486B"/>
    <w:rsid w:val="00467815"/>
    <w:rsid w:val="0047254D"/>
    <w:rsid w:val="00494D5B"/>
    <w:rsid w:val="004D5BAB"/>
    <w:rsid w:val="004F16AA"/>
    <w:rsid w:val="005138F4"/>
    <w:rsid w:val="0053668D"/>
    <w:rsid w:val="005632D8"/>
    <w:rsid w:val="00576009"/>
    <w:rsid w:val="005933D2"/>
    <w:rsid w:val="005A4A3A"/>
    <w:rsid w:val="005C318A"/>
    <w:rsid w:val="005E5F0C"/>
    <w:rsid w:val="006026D1"/>
    <w:rsid w:val="006155BF"/>
    <w:rsid w:val="00627088"/>
    <w:rsid w:val="00633079"/>
    <w:rsid w:val="0064181F"/>
    <w:rsid w:val="00642620"/>
    <w:rsid w:val="006526FD"/>
    <w:rsid w:val="0066539C"/>
    <w:rsid w:val="006930E0"/>
    <w:rsid w:val="006B7DA6"/>
    <w:rsid w:val="006D0C75"/>
    <w:rsid w:val="006F3161"/>
    <w:rsid w:val="006F6D03"/>
    <w:rsid w:val="007638F5"/>
    <w:rsid w:val="00776B08"/>
    <w:rsid w:val="0079765B"/>
    <w:rsid w:val="007C147B"/>
    <w:rsid w:val="007D4650"/>
    <w:rsid w:val="007F01F6"/>
    <w:rsid w:val="007F0780"/>
    <w:rsid w:val="007F598A"/>
    <w:rsid w:val="00816B6C"/>
    <w:rsid w:val="0083218C"/>
    <w:rsid w:val="0083615D"/>
    <w:rsid w:val="0085058D"/>
    <w:rsid w:val="00851696"/>
    <w:rsid w:val="00872AF9"/>
    <w:rsid w:val="008A6E33"/>
    <w:rsid w:val="008B5A5D"/>
    <w:rsid w:val="009077A5"/>
    <w:rsid w:val="0095310C"/>
    <w:rsid w:val="009D2D76"/>
    <w:rsid w:val="00A0038C"/>
    <w:rsid w:val="00A01EDB"/>
    <w:rsid w:val="00A328C7"/>
    <w:rsid w:val="00A50065"/>
    <w:rsid w:val="00A55616"/>
    <w:rsid w:val="00A73500"/>
    <w:rsid w:val="00A84041"/>
    <w:rsid w:val="00AA21AE"/>
    <w:rsid w:val="00AB1FD0"/>
    <w:rsid w:val="00AB5ED1"/>
    <w:rsid w:val="00AC294D"/>
    <w:rsid w:val="00AC2E75"/>
    <w:rsid w:val="00AD0F3A"/>
    <w:rsid w:val="00AE3F82"/>
    <w:rsid w:val="00B034E9"/>
    <w:rsid w:val="00B2124E"/>
    <w:rsid w:val="00B35AC7"/>
    <w:rsid w:val="00B42352"/>
    <w:rsid w:val="00B5229A"/>
    <w:rsid w:val="00B66FF8"/>
    <w:rsid w:val="00B92A03"/>
    <w:rsid w:val="00BA19D5"/>
    <w:rsid w:val="00BA1A77"/>
    <w:rsid w:val="00BA4414"/>
    <w:rsid w:val="00BA51EB"/>
    <w:rsid w:val="00BB67C0"/>
    <w:rsid w:val="00BD1455"/>
    <w:rsid w:val="00BE54B5"/>
    <w:rsid w:val="00BF67D5"/>
    <w:rsid w:val="00C03615"/>
    <w:rsid w:val="00C25B21"/>
    <w:rsid w:val="00C609F0"/>
    <w:rsid w:val="00C820E5"/>
    <w:rsid w:val="00CB6CC7"/>
    <w:rsid w:val="00CC0D7D"/>
    <w:rsid w:val="00CD427B"/>
    <w:rsid w:val="00CD6CAF"/>
    <w:rsid w:val="00CE2DCD"/>
    <w:rsid w:val="00CE44EA"/>
    <w:rsid w:val="00CF74F9"/>
    <w:rsid w:val="00D41000"/>
    <w:rsid w:val="00D44554"/>
    <w:rsid w:val="00D4703B"/>
    <w:rsid w:val="00D6342D"/>
    <w:rsid w:val="00D6782B"/>
    <w:rsid w:val="00D773A7"/>
    <w:rsid w:val="00DB1D1D"/>
    <w:rsid w:val="00DE6CC7"/>
    <w:rsid w:val="00E04333"/>
    <w:rsid w:val="00E2746E"/>
    <w:rsid w:val="00E43FAA"/>
    <w:rsid w:val="00E45BDF"/>
    <w:rsid w:val="00E81C95"/>
    <w:rsid w:val="00E84147"/>
    <w:rsid w:val="00EA472C"/>
    <w:rsid w:val="00ED7B03"/>
    <w:rsid w:val="00EF35E9"/>
    <w:rsid w:val="00EF39B0"/>
    <w:rsid w:val="00F14A4E"/>
    <w:rsid w:val="00F305D0"/>
    <w:rsid w:val="00F32514"/>
    <w:rsid w:val="00F77775"/>
    <w:rsid w:val="00F80073"/>
    <w:rsid w:val="00F9303A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C6F"/>
  <w15:docId w15:val="{CEDBB906-58F8-4563-B32B-3F372D0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3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C8E5-BEB0-49D2-8BFD-A123C7B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75</cp:revision>
  <cp:lastPrinted>2022-04-01T10:23:00Z</cp:lastPrinted>
  <dcterms:created xsi:type="dcterms:W3CDTF">2014-07-28T05:40:00Z</dcterms:created>
  <dcterms:modified xsi:type="dcterms:W3CDTF">2023-01-17T08:16:00Z</dcterms:modified>
</cp:coreProperties>
</file>